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7B" w:rsidRDefault="0001461A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:rsidR="00A3657B" w:rsidRDefault="0001461A" w:rsidP="00EB6287">
                  <w:pPr>
                    <w:ind w:left="0"/>
                    <w:jc w:val="left"/>
                  </w:pPr>
                  <w:r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39.8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:rsidR="00A3657B" w:rsidRPr="00946D7D" w:rsidRDefault="00A3657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A3657B" w:rsidRPr="00C30A5B" w:rsidRDefault="00A3657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</w:t>
                  </w:r>
                  <w:proofErr w:type="gram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</w:t>
                  </w:r>
                  <w:proofErr w:type="gram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мини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A3657B" w:rsidRPr="00EB6287" w:rsidRDefault="00A3657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A3657B">
        <w:rPr>
          <w:rFonts w:ascii="Foo" w:hAnsi="Foo"/>
          <w:b w:val="0"/>
          <w:sz w:val="28"/>
          <w:szCs w:val="28"/>
        </w:rPr>
        <w:t xml:space="preserve">           </w:t>
      </w:r>
    </w:p>
    <w:p w:rsidR="00A3657B" w:rsidRDefault="00A3657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A3657B" w:rsidRDefault="00A3657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A3657B" w:rsidRPr="00B42E59" w:rsidRDefault="00A3657B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A3657B" w:rsidRDefault="00A3657B" w:rsidP="00EB6287">
      <w:pPr>
        <w:spacing w:after="0" w:line="276" w:lineRule="auto"/>
        <w:ind w:left="-15" w:right="15" w:firstLine="15"/>
        <w:rPr>
          <w:szCs w:val="24"/>
        </w:rPr>
      </w:pPr>
    </w:p>
    <w:p w:rsidR="00A3657B" w:rsidRPr="007D5495" w:rsidRDefault="00A3657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</w:t>
      </w:r>
      <w:proofErr w:type="spellStart"/>
      <w:proofErr w:type="gram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>»  в</w:t>
      </w:r>
      <w:proofErr w:type="gramEnd"/>
      <w:r w:rsidRPr="007D5495">
        <w:rPr>
          <w:szCs w:val="24"/>
        </w:rPr>
        <w:t xml:space="preserve">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A3657B" w:rsidRPr="007D5495" w:rsidRDefault="00A3657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A3657B" w:rsidRDefault="00A3657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</w:t>
      </w:r>
      <w:proofErr w:type="spellStart"/>
      <w:r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A3657B" w:rsidRPr="007D5495" w:rsidRDefault="00A3657B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A3657B" w:rsidRPr="007D5495" w:rsidRDefault="00A3657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A3657B" w:rsidRDefault="00A3657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 xml:space="preserve">ть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A3657B" w:rsidRPr="007D5495" w:rsidRDefault="00A3657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A3657B" w:rsidRPr="007D5495" w:rsidRDefault="00A3657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A3657B" w:rsidRPr="007D5495" w:rsidRDefault="00A3657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proofErr w:type="gramStart"/>
      <w:r w:rsidRPr="007D5495">
        <w:rPr>
          <w:szCs w:val="24"/>
        </w:rPr>
        <w:t>сада  без</w:t>
      </w:r>
      <w:proofErr w:type="gramEnd"/>
      <w:r w:rsidRPr="007D5495">
        <w:rPr>
          <w:szCs w:val="24"/>
        </w:rPr>
        <w:t xml:space="preserve"> уважительной причины.</w:t>
      </w:r>
    </w:p>
    <w:p w:rsidR="00A3657B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A3657B" w:rsidRPr="007D5495" w:rsidRDefault="00A3657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A3657B" w:rsidRPr="00587AE0" w:rsidRDefault="00A3657B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A3657B" w:rsidRPr="00AC4A24" w:rsidRDefault="00A3657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>
        <w:rPr>
          <w:szCs w:val="24"/>
        </w:rPr>
        <w:t>4</w:t>
      </w:r>
      <w:r w:rsidR="00F56D0E">
        <w:rPr>
          <w:szCs w:val="24"/>
        </w:rPr>
        <w:t xml:space="preserve"> 5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перио</w:t>
      </w:r>
      <w:r w:rsidR="00F56D0E">
        <w:rPr>
          <w:szCs w:val="24"/>
        </w:rPr>
        <w:t>д адаптации оплата составляет 50</w:t>
      </w:r>
      <w:r>
        <w:rPr>
          <w:szCs w:val="24"/>
        </w:rPr>
        <w:t>0 рублей в ден</w:t>
      </w:r>
      <w:r w:rsidR="00F56D0E">
        <w:rPr>
          <w:szCs w:val="24"/>
        </w:rPr>
        <w:t>ь на период с 7-00 до 13-00 и 80</w:t>
      </w:r>
      <w:r>
        <w:rPr>
          <w:szCs w:val="24"/>
        </w:rPr>
        <w:t>0 рублей в день на период с 7-00 до 19-00.</w:t>
      </w:r>
    </w:p>
    <w:p w:rsidR="00A3657B" w:rsidRDefault="00A3657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3.2. Стоимость питания исчисляется из расчета 200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A3657B" w:rsidRDefault="00A3657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 Плата за услуги дет</w:t>
      </w:r>
      <w:r w:rsidR="00F56D0E">
        <w:rPr>
          <w:szCs w:val="24"/>
        </w:rPr>
        <w:t>ского сада может составлять 12 0</w:t>
      </w:r>
      <w:r>
        <w:rPr>
          <w:szCs w:val="24"/>
        </w:rPr>
        <w:t xml:space="preserve">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A3657B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</w:t>
      </w:r>
      <w:proofErr w:type="gramStart"/>
      <w:r w:rsidRPr="00150595">
        <w:rPr>
          <w:szCs w:val="24"/>
        </w:rPr>
        <w:t xml:space="preserve">Перерасчет </w:t>
      </w:r>
      <w:r>
        <w:rPr>
          <w:szCs w:val="24"/>
        </w:rPr>
        <w:t xml:space="preserve"> по</w:t>
      </w:r>
      <w:proofErr w:type="gramEnd"/>
      <w:r>
        <w:rPr>
          <w:szCs w:val="24"/>
        </w:rPr>
        <w:t xml:space="preserve">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A3657B" w:rsidRPr="00150595" w:rsidRDefault="00F56D0E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3.4.1. 80</w:t>
      </w:r>
      <w:bookmarkStart w:id="0" w:name="_GoBack"/>
      <w:bookmarkEnd w:id="0"/>
      <w:r w:rsidR="00A3657B" w:rsidRPr="00150595">
        <w:rPr>
          <w:szCs w:val="24"/>
        </w:rPr>
        <w:t>0</w:t>
      </w:r>
      <w:r w:rsidR="00A3657B">
        <w:rPr>
          <w:szCs w:val="24"/>
        </w:rPr>
        <w:t xml:space="preserve"> рублей, день присутствия ребенка в д</w:t>
      </w:r>
      <w:r w:rsidR="00A3657B"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</w:t>
      </w:r>
      <w:proofErr w:type="gramStart"/>
      <w:r w:rsidR="00A3657B" w:rsidRPr="00150595">
        <w:rPr>
          <w:szCs w:val="24"/>
        </w:rPr>
        <w:t>двух  раз</w:t>
      </w:r>
      <w:proofErr w:type="gramEnd"/>
      <w:r w:rsidR="00A3657B" w:rsidRPr="00150595">
        <w:rPr>
          <w:szCs w:val="24"/>
        </w:rPr>
        <w:t xml:space="preserve"> в году. </w:t>
      </w:r>
    </w:p>
    <w:p w:rsidR="00A3657B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A3657B" w:rsidRPr="00587AE0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A3657B" w:rsidRDefault="00A3657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A3657B" w:rsidRPr="007D5495" w:rsidRDefault="00A3657B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A3657B" w:rsidRPr="00587AE0" w:rsidRDefault="00A3657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A3657B" w:rsidRPr="007D5495" w:rsidRDefault="00A3657B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A3657B" w:rsidRPr="00587AE0" w:rsidRDefault="00A3657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A3657B" w:rsidRDefault="00A3657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A3657B" w:rsidTr="00FB45FA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A3657B" w:rsidRPr="00FB45FA" w:rsidRDefault="00A3657B" w:rsidP="00FB45F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FB45FA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A3657B" w:rsidRPr="00FB45FA" w:rsidRDefault="00A3657B" w:rsidP="00FB45F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FB45FA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A3657B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«Детский мини сад «</w:t>
            </w:r>
            <w:proofErr w:type="spellStart"/>
            <w:r w:rsidRPr="00FB45FA">
              <w:rPr>
                <w:bCs/>
                <w:sz w:val="22"/>
                <w:szCs w:val="24"/>
                <w:lang w:eastAsia="en-US"/>
              </w:rPr>
              <w:t>ЕКБшки</w:t>
            </w:r>
            <w:proofErr w:type="spellEnd"/>
            <w:r w:rsidRPr="00FB45FA">
              <w:rPr>
                <w:bCs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A3657B" w:rsidTr="00FB45FA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Адрес: </w:t>
            </w:r>
            <w:proofErr w:type="spellStart"/>
            <w:r w:rsidRPr="00FB45FA">
              <w:rPr>
                <w:bCs/>
                <w:sz w:val="22"/>
                <w:szCs w:val="24"/>
                <w:lang w:eastAsia="en-US"/>
              </w:rPr>
              <w:t>г.Екатеринбург</w:t>
            </w:r>
            <w:proofErr w:type="spellEnd"/>
            <w:r w:rsidRPr="00FB45FA">
              <w:rPr>
                <w:bCs/>
                <w:sz w:val="22"/>
                <w:szCs w:val="24"/>
                <w:lang w:eastAsia="en-US"/>
              </w:rPr>
              <w:t xml:space="preserve">, </w:t>
            </w:r>
          </w:p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ул. Начдива Онуфриева, д. 10</w:t>
            </w:r>
          </w:p>
        </w:tc>
        <w:tc>
          <w:tcPr>
            <w:tcW w:w="5098" w:type="dxa"/>
          </w:tcPr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A3657B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A3657B" w:rsidTr="00FB45FA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Р/</w:t>
            </w:r>
            <w:proofErr w:type="spellStart"/>
            <w:r w:rsidRPr="00FB45FA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FB45FA">
              <w:rPr>
                <w:bCs/>
                <w:sz w:val="22"/>
                <w:szCs w:val="24"/>
                <w:lang w:eastAsia="en-US"/>
              </w:rPr>
              <w:t xml:space="preserve"> 40802810016540047809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К/</w:t>
            </w:r>
            <w:proofErr w:type="spellStart"/>
            <w:r w:rsidRPr="00FB45FA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FB45FA">
              <w:rPr>
                <w:bCs/>
                <w:sz w:val="22"/>
                <w:szCs w:val="24"/>
                <w:lang w:eastAsia="en-US"/>
              </w:rPr>
              <w:t xml:space="preserve"> 30101810500000000674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A3657B" w:rsidRPr="00FB45FA" w:rsidRDefault="00A3657B" w:rsidP="00FB45FA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A3657B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A3657B" w:rsidRPr="00FB45FA" w:rsidRDefault="0001461A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A3657B" w:rsidRPr="00FB45FA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A3657B" w:rsidRPr="00FB45FA">
              <w:rPr>
                <w:bCs/>
                <w:sz w:val="22"/>
                <w:szCs w:val="24"/>
                <w:lang w:eastAsia="en-US"/>
              </w:rPr>
              <w:t>,</w:t>
            </w:r>
          </w:p>
          <w:p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FB45FA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FB45FA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A3657B" w:rsidTr="00FB45FA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:rsidR="00A3657B" w:rsidRPr="00FB45FA" w:rsidRDefault="00A3657B" w:rsidP="00FB45FA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A3657B" w:rsidTr="00FB45FA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FB45FA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A3657B" w:rsidRDefault="00A3657B" w:rsidP="00946D7D"/>
    <w:p w:rsidR="00A3657B" w:rsidRDefault="0001461A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lastRenderedPageBreak/>
        <w:pict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A3657B" w:rsidRDefault="0001461A" w:rsidP="00B42E59">
                  <w:pPr>
                    <w:ind w:left="-142" w:right="-178"/>
                  </w:pPr>
                  <w:r>
                    <w:rPr>
                      <w:noProof/>
                    </w:rPr>
                    <w:pict>
                      <v:shape id="_x0000_i1026" type="#_x0000_t75" style="width:160.75pt;height:78.7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3657B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</w:t>
      </w:r>
    </w:p>
    <w:p w:rsidR="00A3657B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Никонову </w:t>
      </w:r>
      <w:proofErr w:type="gramStart"/>
      <w:r>
        <w:rPr>
          <w:szCs w:val="24"/>
        </w:rPr>
        <w:t>АВ,  детский</w:t>
      </w:r>
      <w:proofErr w:type="gramEnd"/>
      <w:r>
        <w:rPr>
          <w:szCs w:val="24"/>
        </w:rPr>
        <w:t xml:space="preserve"> мини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A3657B" w:rsidRPr="00DE785C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A3657B" w:rsidRPr="00DE785C" w:rsidRDefault="00A3657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A3657B" w:rsidRDefault="00A3657B" w:rsidP="00B42E59">
      <w:pPr>
        <w:spacing w:after="0"/>
        <w:ind w:left="0" w:firstLine="567"/>
        <w:jc w:val="center"/>
        <w:rPr>
          <w:szCs w:val="24"/>
        </w:rPr>
      </w:pPr>
    </w:p>
    <w:p w:rsidR="00A3657B" w:rsidRPr="00030558" w:rsidRDefault="00A3657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A3657B" w:rsidRPr="00DE785C" w:rsidRDefault="00A3657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A3657B" w:rsidRPr="00DE785C" w:rsidRDefault="00A3657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A3657B" w:rsidRPr="00DE785C" w:rsidRDefault="00A3657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A3657B" w:rsidRPr="00DE785C" w:rsidRDefault="00A3657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A3657B" w:rsidRPr="00DE785C" w:rsidRDefault="00A3657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 xml:space="preserve">Данное разрешение может быть отозвано в любой момент по </w:t>
      </w:r>
      <w:proofErr w:type="gramStart"/>
      <w:r w:rsidRPr="00DE785C">
        <w:rPr>
          <w:szCs w:val="24"/>
        </w:rPr>
        <w:t>моему  письменному</w:t>
      </w:r>
      <w:proofErr w:type="gramEnd"/>
      <w:r w:rsidRPr="00DE785C">
        <w:rPr>
          <w:szCs w:val="24"/>
        </w:rPr>
        <w:t xml:space="preserve"> заявлению.  Я подтверждаю, что, давая такое согласие, я действую по собственной воле и в своих интересах.</w:t>
      </w:r>
    </w:p>
    <w:p w:rsidR="00A3657B" w:rsidRPr="00DE785C" w:rsidRDefault="00A3657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A3657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1A" w:rsidRDefault="0001461A">
      <w:pPr>
        <w:spacing w:after="0" w:line="240" w:lineRule="auto"/>
      </w:pPr>
      <w:r>
        <w:separator/>
      </w:r>
    </w:p>
  </w:endnote>
  <w:endnote w:type="continuationSeparator" w:id="0">
    <w:p w:rsidR="0001461A" w:rsidRDefault="0001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B" w:rsidRDefault="00A3657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B" w:rsidRDefault="00A3657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B" w:rsidRDefault="00A3657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1A" w:rsidRDefault="0001461A">
      <w:pPr>
        <w:spacing w:after="0" w:line="240" w:lineRule="auto"/>
      </w:pPr>
      <w:r>
        <w:separator/>
      </w:r>
    </w:p>
  </w:footnote>
  <w:footnote w:type="continuationSeparator" w:id="0">
    <w:p w:rsidR="0001461A" w:rsidRDefault="00014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8D"/>
    <w:rsid w:val="0001461A"/>
    <w:rsid w:val="00030558"/>
    <w:rsid w:val="00050BDC"/>
    <w:rsid w:val="00061193"/>
    <w:rsid w:val="000640F2"/>
    <w:rsid w:val="0009576E"/>
    <w:rsid w:val="000A0DA0"/>
    <w:rsid w:val="000B14B6"/>
    <w:rsid w:val="000E49BA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141CF"/>
    <w:rsid w:val="00651CAE"/>
    <w:rsid w:val="006735FE"/>
    <w:rsid w:val="006758FC"/>
    <w:rsid w:val="00680D5F"/>
    <w:rsid w:val="00682A91"/>
    <w:rsid w:val="006E0B6C"/>
    <w:rsid w:val="006F12E1"/>
    <w:rsid w:val="00726064"/>
    <w:rsid w:val="00751D86"/>
    <w:rsid w:val="007866FF"/>
    <w:rsid w:val="007D5495"/>
    <w:rsid w:val="00811300"/>
    <w:rsid w:val="008272E2"/>
    <w:rsid w:val="008537D8"/>
    <w:rsid w:val="008A388D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3502D"/>
    <w:rsid w:val="00A3657B"/>
    <w:rsid w:val="00A92CC6"/>
    <w:rsid w:val="00A93A67"/>
    <w:rsid w:val="00AA55CC"/>
    <w:rsid w:val="00AB1BDB"/>
    <w:rsid w:val="00AC4A24"/>
    <w:rsid w:val="00B42E59"/>
    <w:rsid w:val="00B83707"/>
    <w:rsid w:val="00BA3CEE"/>
    <w:rsid w:val="00C15DE8"/>
    <w:rsid w:val="00C20E53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D0C4B"/>
    <w:rsid w:val="00DD6483"/>
    <w:rsid w:val="00DE785C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071B1"/>
    <w:rsid w:val="00F41AFC"/>
    <w:rsid w:val="00F5208E"/>
    <w:rsid w:val="00F56D0E"/>
    <w:rsid w:val="00F75145"/>
    <w:rsid w:val="00F900CE"/>
    <w:rsid w:val="00F95BEF"/>
    <w:rsid w:val="00FA2F94"/>
    <w:rsid w:val="00FB33DB"/>
    <w:rsid w:val="00FB45FA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546E72A-9217-40F0-82EA-38DD8354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1557</Words>
  <Characters>8877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6</cp:revision>
  <cp:lastPrinted>2020-03-03T08:13:00Z</cp:lastPrinted>
  <dcterms:created xsi:type="dcterms:W3CDTF">2020-04-05T07:43:00Z</dcterms:created>
  <dcterms:modified xsi:type="dcterms:W3CDTF">2021-02-15T09:35:00Z</dcterms:modified>
</cp:coreProperties>
</file>